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E63" w14:textId="77777777" w:rsidR="002B2ACC" w:rsidRPr="002B2ACC" w:rsidRDefault="002B2ACC" w:rsidP="002B2ACC">
      <w:pPr>
        <w:pStyle w:val="a3"/>
        <w:jc w:val="left"/>
        <w:rPr>
          <w:rFonts w:ascii="ＭＳ 明朝" w:hAnsi="ＭＳ 明朝"/>
          <w:spacing w:val="112"/>
          <w:sz w:val="20"/>
          <w:szCs w:val="20"/>
        </w:rPr>
      </w:pPr>
      <w:r w:rsidRPr="002B2ACC">
        <w:rPr>
          <w:rFonts w:ascii="ＭＳ 明朝" w:hAnsi="ＭＳ 明朝" w:hint="eastAsia"/>
          <w:sz w:val="20"/>
          <w:szCs w:val="20"/>
        </w:rPr>
        <w:t>様式第87</w:t>
      </w:r>
    </w:p>
    <w:p w14:paraId="3304AA38" w14:textId="77777777" w:rsidR="00E04C5E" w:rsidRDefault="00E04C5E">
      <w:pPr>
        <w:pStyle w:val="a3"/>
        <w:rPr>
          <w:rFonts w:eastAsia="ＭＳ ゴシック" w:hint="eastAsia"/>
          <w:sz w:val="28"/>
        </w:rPr>
      </w:pPr>
      <w:r w:rsidRPr="002B2ACC">
        <w:rPr>
          <w:rFonts w:eastAsia="ＭＳ ゴシック" w:hint="eastAsia"/>
          <w:spacing w:val="112"/>
          <w:sz w:val="28"/>
          <w:fitText w:val="4820" w:id="-743740160"/>
        </w:rPr>
        <w:t>届出修理事業者報告</w:t>
      </w:r>
      <w:r w:rsidRPr="002B2ACC">
        <w:rPr>
          <w:rFonts w:eastAsia="ＭＳ ゴシック" w:hint="eastAsia"/>
          <w:spacing w:val="2"/>
          <w:sz w:val="28"/>
          <w:fitText w:val="4820" w:id="-743740160"/>
        </w:rPr>
        <w:t>書</w:t>
      </w:r>
    </w:p>
    <w:p w14:paraId="550302BB" w14:textId="77777777" w:rsidR="00E04C5E" w:rsidRDefault="00E04C5E">
      <w:pPr>
        <w:pStyle w:val="a3"/>
        <w:rPr>
          <w:rFonts w:eastAsia="ＭＳ ゴシック" w:hint="eastAsia"/>
          <w:sz w:val="28"/>
        </w:rPr>
      </w:pPr>
    </w:p>
    <w:p w14:paraId="6F8C9859" w14:textId="77777777" w:rsidR="00E04C5E" w:rsidRDefault="00E04C5E">
      <w:pPr>
        <w:pStyle w:val="a3"/>
        <w:jc w:val="right"/>
      </w:pPr>
      <w:r>
        <w:rPr>
          <w:rFonts w:hint="eastAsia"/>
        </w:rPr>
        <w:t xml:space="preserve">　　年　　月　　日　</w:t>
      </w:r>
    </w:p>
    <w:p w14:paraId="7FBD750E" w14:textId="77777777" w:rsidR="00E04C5E" w:rsidRDefault="00E04C5E" w:rsidP="002B2ACC">
      <w:pPr>
        <w:pStyle w:val="a3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富山県知事　殿</w:t>
      </w:r>
    </w:p>
    <w:p w14:paraId="22409B7D" w14:textId="77777777" w:rsidR="00E04C5E" w:rsidRDefault="00E04C5E">
      <w:pPr>
        <w:pStyle w:val="a3"/>
      </w:pPr>
    </w:p>
    <w:p w14:paraId="2399D890" w14:textId="77777777" w:rsidR="00E04C5E" w:rsidRDefault="00E04C5E">
      <w:pPr>
        <w:pStyle w:val="a3"/>
        <w:jc w:val="both"/>
      </w:pPr>
      <w:r>
        <w:rPr>
          <w:rFonts w:hint="eastAsia"/>
        </w:rPr>
        <w:t xml:space="preserve">　　　　　　　　　　報告者　住　所</w:t>
      </w:r>
    </w:p>
    <w:p w14:paraId="6015D118" w14:textId="77777777" w:rsidR="00E04C5E" w:rsidRDefault="00E04C5E">
      <w:pPr>
        <w:pStyle w:val="a3"/>
        <w:jc w:val="both"/>
        <w:rPr>
          <w:rFonts w:hint="eastAsia"/>
          <w:sz w:val="20"/>
        </w:rPr>
      </w:pPr>
      <w:r>
        <w:t xml:space="preserve">                           </w:t>
      </w:r>
      <w:r>
        <w:rPr>
          <w:sz w:val="20"/>
        </w:rPr>
        <w:t xml:space="preserve"> </w:t>
      </w:r>
      <w:r>
        <w:rPr>
          <w:rFonts w:hint="eastAsia"/>
          <w:sz w:val="20"/>
        </w:rPr>
        <w:t>氏名又は名称及び法人に</w:t>
      </w:r>
    </w:p>
    <w:p w14:paraId="40037C2E" w14:textId="77777777" w:rsidR="00E04C5E" w:rsidRDefault="00E04C5E">
      <w:pPr>
        <w:pStyle w:val="a3"/>
        <w:ind w:firstLineChars="1500" w:firstLine="3000"/>
        <w:jc w:val="both"/>
      </w:pPr>
      <w:r>
        <w:rPr>
          <w:rFonts w:hint="eastAsia"/>
          <w:sz w:val="20"/>
        </w:rPr>
        <w:t>あっては代表者の氏名</w:t>
      </w:r>
    </w:p>
    <w:p w14:paraId="60BFD138" w14:textId="77777777" w:rsidR="00E04C5E" w:rsidRDefault="00E04C5E">
      <w:pPr>
        <w:pStyle w:val="a3"/>
        <w:rPr>
          <w:rFonts w:hint="eastAsia"/>
        </w:rPr>
      </w:pPr>
    </w:p>
    <w:p w14:paraId="39CA2963" w14:textId="77777777" w:rsidR="00E04C5E" w:rsidRDefault="00E04C5E" w:rsidP="002B2ACC">
      <w:pPr>
        <w:pStyle w:val="a3"/>
        <w:ind w:firstLine="240"/>
        <w:jc w:val="left"/>
        <w:rPr>
          <w:sz w:val="24"/>
        </w:rPr>
      </w:pPr>
      <w:r>
        <w:rPr>
          <w:rFonts w:hint="eastAsia"/>
          <w:sz w:val="24"/>
        </w:rPr>
        <w:t>計量法施行規則第</w:t>
      </w:r>
      <w:r>
        <w:rPr>
          <w:sz w:val="24"/>
        </w:rPr>
        <w:t>96</w:t>
      </w:r>
      <w:r>
        <w:rPr>
          <w:rFonts w:hint="eastAsia"/>
          <w:sz w:val="24"/>
        </w:rPr>
        <w:t>条の規定により、次のとおり報告します。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755"/>
        <w:gridCol w:w="610"/>
        <w:gridCol w:w="478"/>
        <w:gridCol w:w="714"/>
        <w:gridCol w:w="742"/>
        <w:gridCol w:w="103"/>
        <w:gridCol w:w="1984"/>
        <w:gridCol w:w="457"/>
        <w:gridCol w:w="252"/>
        <w:gridCol w:w="1134"/>
        <w:gridCol w:w="142"/>
      </w:tblGrid>
      <w:tr w:rsidR="00E04C5E" w14:paraId="2AC89C3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A27EDA" w14:textId="51B9614B" w:rsidR="00E04C5E" w:rsidRDefault="00B1420F" w:rsidP="002B2AC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E04C5E">
              <w:rPr>
                <w:rFonts w:hint="eastAsia"/>
                <w:spacing w:val="-5"/>
              </w:rPr>
              <w:t>年度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93A66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事業の</w:t>
            </w:r>
          </w:p>
          <w:p w14:paraId="657246A6" w14:textId="77777777" w:rsidR="00E04C5E" w:rsidRDefault="00E04C5E">
            <w:pPr>
              <w:pStyle w:val="a3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D4836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82DC3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届出の</w:t>
            </w:r>
          </w:p>
          <w:p w14:paraId="6D206C47" w14:textId="77777777" w:rsidR="00E04C5E" w:rsidRDefault="00E04C5E">
            <w:pPr>
              <w:pStyle w:val="a3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6C2DA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DDDC5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整理</w:t>
            </w:r>
          </w:p>
          <w:p w14:paraId="4EC1875D" w14:textId="77777777" w:rsidR="00E04C5E" w:rsidRDefault="00E04C5E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2C87C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8224BF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20CD12B9" w14:textId="7777777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7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1DA1E0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5"/>
              </w:rPr>
              <w:t>事業所名及び所在地</w:t>
            </w:r>
          </w:p>
        </w:tc>
        <w:tc>
          <w:tcPr>
            <w:tcW w:w="5864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D7FB8C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D9F65D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683D0D03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653FAE0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C620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1D8994D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72"/>
                <w:fitText w:val="1985" w:id="-1851509248"/>
              </w:rPr>
              <w:t>事業所別内</w:t>
            </w:r>
            <w:r>
              <w:rPr>
                <w:rFonts w:hint="eastAsia"/>
                <w:spacing w:val="2"/>
                <w:fitText w:val="1985" w:id="-1851509248"/>
              </w:rPr>
              <w:t>訳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E101C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582F9BF6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91C43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3"/>
                <w:fitText w:val="1871" w:id="-1849432576"/>
              </w:rPr>
              <w:t>特定計量器の種</w:t>
            </w:r>
            <w:r>
              <w:rPr>
                <w:rFonts w:hint="eastAsia"/>
                <w:spacing w:val="5"/>
                <w:fitText w:val="1871" w:id="-1849432576"/>
              </w:rPr>
              <w:t>類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E699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F42E29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5"/>
              </w:rPr>
              <w:t>（事業所を２以上有する場合に限る。）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BA5AC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2093823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57F1C89" w14:textId="77777777" w:rsidR="00E04C5E" w:rsidRDefault="00E04C5E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68A6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7D0E8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77"/>
                <w:fitText w:val="1304" w:id="-1851508991"/>
              </w:rPr>
              <w:t>事業所</w:t>
            </w:r>
            <w:r>
              <w:rPr>
                <w:rFonts w:hint="eastAsia"/>
                <w:spacing w:val="1"/>
                <w:fitText w:val="1304" w:id="-1851508991"/>
              </w:rPr>
              <w:t>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61F10" w14:textId="77777777" w:rsidR="00E04C5E" w:rsidRDefault="00E04C5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66ED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40AE808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F66173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555D6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AE383" w14:textId="77777777" w:rsidR="00E04C5E" w:rsidRDefault="00E04C5E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6DA3A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EC168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48E5293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86B64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AC05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0C210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1AE99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B41060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066630D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69E903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CD20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1803A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10152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EC6EDF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3A0552D7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6B6033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646B0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2B6B0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7553B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</w:tcPr>
          <w:p w14:paraId="51DD835C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745DABA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47C397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76E9E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B797D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0A54C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</w:tcPr>
          <w:p w14:paraId="38D23C3C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7DE89B0E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8F080C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4A13B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A2B5A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DEA26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</w:tcPr>
          <w:p w14:paraId="3E0C6E19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1F69363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917074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40275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270E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A3B26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</w:tcPr>
          <w:p w14:paraId="17BBEC69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5892508D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509233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5824D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47A4B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48388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</w:tcPr>
          <w:p w14:paraId="1326F504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  <w:tr w:rsidR="00E04C5E" w14:paraId="5EB9B4E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29109C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6EECEA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83A859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304E" w14:textId="77777777" w:rsidR="00E04C5E" w:rsidRDefault="00E04C5E">
            <w:pPr>
              <w:pStyle w:val="a3"/>
              <w:wordWrap/>
              <w:spacing w:line="240" w:lineRule="auto"/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EFEF3D" w14:textId="77777777" w:rsidR="00E04C5E" w:rsidRDefault="00E04C5E">
            <w:pPr>
              <w:pStyle w:val="a3"/>
              <w:wordWrap/>
              <w:spacing w:line="240" w:lineRule="auto"/>
            </w:pPr>
          </w:p>
        </w:tc>
      </w:tr>
    </w:tbl>
    <w:p w14:paraId="155DCF2C" w14:textId="77777777" w:rsidR="00E04C5E" w:rsidRDefault="00E04C5E">
      <w:pPr>
        <w:pStyle w:val="a3"/>
      </w:pPr>
    </w:p>
    <w:p w14:paraId="4AE188E0" w14:textId="77777777" w:rsidR="00E04C5E" w:rsidRDefault="00E04C5E">
      <w:pPr>
        <w:pStyle w:val="a3"/>
        <w:ind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</w:t>
      </w:r>
    </w:p>
    <w:sectPr w:rsidR="00E04C5E">
      <w:pgSz w:w="11906" w:h="16838"/>
      <w:pgMar w:top="1418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E7F"/>
    <w:rsid w:val="00092E7F"/>
    <w:rsid w:val="00157F43"/>
    <w:rsid w:val="001B2F11"/>
    <w:rsid w:val="002A5FF8"/>
    <w:rsid w:val="002B2ACC"/>
    <w:rsid w:val="00333BE5"/>
    <w:rsid w:val="004559F6"/>
    <w:rsid w:val="004B609D"/>
    <w:rsid w:val="00A00617"/>
    <w:rsid w:val="00A03985"/>
    <w:rsid w:val="00A220BB"/>
    <w:rsid w:val="00A907C1"/>
    <w:rsid w:val="00B1420F"/>
    <w:rsid w:val="00C9398B"/>
    <w:rsid w:val="00E04C5E"/>
    <w:rsid w:val="00F46000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127018"/>
  <w15:chartTrackingRefBased/>
  <w15:docId w15:val="{43E09839-FE96-4BBE-9BEB-1BC5576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center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届出修理事業者報告書</vt:lpstr>
      <vt:lpstr>届出修理事業者報告書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届出修理事業者報告書</dc:title>
  <dc:subject/>
  <dc:creator>富山県</dc:creator>
  <cp:keywords/>
  <dc:description/>
  <cp:lastModifiedBy>塚田　高久</cp:lastModifiedBy>
  <cp:revision>3</cp:revision>
  <cp:lastPrinted>2018-03-09T07:37:00Z</cp:lastPrinted>
  <dcterms:created xsi:type="dcterms:W3CDTF">2025-04-03T06:41:00Z</dcterms:created>
  <dcterms:modified xsi:type="dcterms:W3CDTF">2025-04-03T06:41:00Z</dcterms:modified>
</cp:coreProperties>
</file>